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12B" w:rsidRDefault="00DC012B" w:rsidP="00DC012B">
      <w:pPr>
        <w:spacing w:after="106" w:line="240" w:lineRule="auto"/>
        <w:jc w:val="center"/>
      </w:pPr>
      <w:r>
        <w:rPr>
          <w:rFonts w:ascii="Tw Cen MT" w:eastAsia="Tw Cen MT" w:hAnsi="Tw Cen MT" w:cs="Tw Cen MT"/>
          <w:b/>
          <w:sz w:val="72"/>
        </w:rPr>
        <w:t xml:space="preserve">THE PRESIDENT’S OFFICE- </w:t>
      </w:r>
    </w:p>
    <w:p w:rsidR="00DC012B" w:rsidRDefault="00DC012B" w:rsidP="00DC012B">
      <w:pPr>
        <w:spacing w:after="108" w:line="240" w:lineRule="auto"/>
        <w:jc w:val="center"/>
      </w:pPr>
      <w:r>
        <w:rPr>
          <w:rFonts w:ascii="Tw Cen MT" w:eastAsia="Tw Cen MT" w:hAnsi="Tw Cen MT" w:cs="Tw Cen MT"/>
          <w:b/>
          <w:sz w:val="72"/>
        </w:rPr>
        <w:t xml:space="preserve">REGIONAL ADMINISTRATION AND LOCAL GOVERNMENT </w:t>
      </w:r>
    </w:p>
    <w:p w:rsidR="00DC012B" w:rsidRDefault="00DC012B" w:rsidP="00DC012B">
      <w:pPr>
        <w:spacing w:after="108" w:line="240" w:lineRule="auto"/>
      </w:pPr>
      <w:r>
        <w:rPr>
          <w:rFonts w:ascii="Tw Cen MT" w:eastAsia="Tw Cen MT" w:hAnsi="Tw Cen MT" w:cs="Tw Cen MT"/>
          <w:b/>
          <w:sz w:val="72"/>
        </w:rPr>
        <w:t xml:space="preserve"> </w:t>
      </w:r>
    </w:p>
    <w:p w:rsidR="00DC012B" w:rsidRDefault="00DC012B" w:rsidP="00DC012B">
      <w:pPr>
        <w:spacing w:after="106" w:line="240" w:lineRule="auto"/>
        <w:jc w:val="center"/>
      </w:pPr>
      <w:r>
        <w:rPr>
          <w:rFonts w:ascii="Tw Cen MT" w:eastAsia="Tw Cen MT" w:hAnsi="Tw Cen MT" w:cs="Tw Cen MT"/>
          <w:b/>
          <w:sz w:val="72"/>
        </w:rPr>
        <w:t xml:space="preserve"> </w:t>
      </w:r>
    </w:p>
    <w:p w:rsidR="00DC012B" w:rsidRDefault="00DC012B" w:rsidP="00DC012B">
      <w:pPr>
        <w:spacing w:after="109" w:line="240" w:lineRule="auto"/>
      </w:pPr>
      <w:r>
        <w:rPr>
          <w:rFonts w:ascii="Tw Cen MT" w:eastAsia="Tw Cen MT" w:hAnsi="Tw Cen MT" w:cs="Tw Cen MT"/>
          <w:b/>
          <w:sz w:val="72"/>
        </w:rPr>
        <w:t xml:space="preserve"> </w:t>
      </w:r>
    </w:p>
    <w:p w:rsidR="00DC012B" w:rsidRDefault="00DC012B" w:rsidP="00DC012B">
      <w:pPr>
        <w:spacing w:after="379" w:line="240" w:lineRule="auto"/>
        <w:jc w:val="center"/>
      </w:pPr>
      <w:r>
        <w:rPr>
          <w:rFonts w:ascii="Tw Cen MT" w:eastAsia="Tw Cen MT" w:hAnsi="Tw Cen MT" w:cs="Tw Cen MT"/>
          <w:b/>
          <w:sz w:val="72"/>
        </w:rPr>
        <w:t xml:space="preserve">SCHEME OF WORK </w:t>
      </w:r>
    </w:p>
    <w:p w:rsidR="00DC012B" w:rsidRDefault="00DC012B" w:rsidP="00DC012B">
      <w:pPr>
        <w:spacing w:after="334" w:line="240" w:lineRule="auto"/>
      </w:pPr>
      <w:r>
        <w:rPr>
          <w:rFonts w:ascii="Tw Cen MT" w:eastAsia="Tw Cen MT" w:hAnsi="Tw Cen MT" w:cs="Tw Cen MT"/>
          <w:sz w:val="44"/>
        </w:rPr>
        <w:t>SCHOOL</w:t>
      </w:r>
      <w:r w:rsidR="00EF6946">
        <w:rPr>
          <w:rFonts w:ascii="Tw Cen MT" w:eastAsia="Tw Cen MT" w:hAnsi="Tw Cen MT" w:cs="Tw Cen MT"/>
          <w:sz w:val="44"/>
        </w:rPr>
        <w:t xml:space="preserve">’S NAME:  </w:t>
      </w:r>
      <w:bookmarkStart w:id="0" w:name="_GoBack"/>
      <w:bookmarkEnd w:id="0"/>
    </w:p>
    <w:p w:rsidR="00DC012B" w:rsidRDefault="00DC012B" w:rsidP="00DC012B">
      <w:pPr>
        <w:spacing w:after="336" w:line="240" w:lineRule="auto"/>
      </w:pPr>
      <w:r>
        <w:rPr>
          <w:rFonts w:ascii="Tw Cen MT" w:eastAsia="Tw Cen MT" w:hAnsi="Tw Cen MT" w:cs="Tw Cen MT"/>
          <w:sz w:val="44"/>
        </w:rPr>
        <w:t xml:space="preserve"> </w:t>
      </w:r>
    </w:p>
    <w:p w:rsidR="00DC012B" w:rsidRDefault="00DC012B" w:rsidP="00DC012B">
      <w:pPr>
        <w:spacing w:after="781" w:line="240" w:lineRule="auto"/>
      </w:pPr>
      <w:r>
        <w:rPr>
          <w:rFonts w:ascii="Tw Cen MT" w:eastAsia="Tw Cen MT" w:hAnsi="Tw Cen MT" w:cs="Tw Cen MT"/>
          <w:sz w:val="44"/>
        </w:rPr>
        <w:t>T</w:t>
      </w:r>
      <w:r w:rsidR="00EF6946">
        <w:rPr>
          <w:rFonts w:ascii="Tw Cen MT" w:eastAsia="Tw Cen MT" w:hAnsi="Tw Cen MT" w:cs="Tw Cen MT"/>
          <w:sz w:val="44"/>
        </w:rPr>
        <w:t xml:space="preserve">EACHER’S NAME:  </w:t>
      </w:r>
    </w:p>
    <w:p w:rsidR="00DC012B" w:rsidRDefault="00DC012B" w:rsidP="00DC012B">
      <w:pPr>
        <w:spacing w:after="780" w:line="240" w:lineRule="auto"/>
      </w:pPr>
      <w:r>
        <w:rPr>
          <w:rFonts w:ascii="Tw Cen MT" w:eastAsia="Tw Cen MT" w:hAnsi="Tw Cen MT" w:cs="Tw Cen MT"/>
          <w:sz w:val="44"/>
        </w:rPr>
        <w:t xml:space="preserve">CLASS/STREAM: </w:t>
      </w:r>
      <w:r>
        <w:rPr>
          <w:rFonts w:ascii="Tw Cen MT" w:eastAsia="Tw Cen MT" w:hAnsi="Tw Cen MT" w:cs="Tw Cen MT"/>
          <w:b/>
          <w:sz w:val="44"/>
          <w:u w:val="single" w:color="000000"/>
        </w:rPr>
        <w:t>FORM TWO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</w:p>
    <w:p w:rsidR="00DC012B" w:rsidRDefault="00DC012B" w:rsidP="00DC012B">
      <w:pPr>
        <w:spacing w:after="780" w:line="240" w:lineRule="auto"/>
      </w:pPr>
      <w:r>
        <w:rPr>
          <w:rFonts w:ascii="Tw Cen MT" w:eastAsia="Tw Cen MT" w:hAnsi="Tw Cen MT" w:cs="Tw Cen MT"/>
          <w:sz w:val="44"/>
        </w:rPr>
        <w:t xml:space="preserve">SUBJECT:  </w:t>
      </w:r>
      <w:r>
        <w:rPr>
          <w:rFonts w:ascii="Tw Cen MT" w:eastAsia="Tw Cen MT" w:hAnsi="Tw Cen MT" w:cs="Tw Cen MT"/>
          <w:b/>
          <w:sz w:val="44"/>
          <w:u w:val="single" w:color="000000"/>
        </w:rPr>
        <w:t>COMPUTER SCIENCE</w:t>
      </w:r>
      <w:r>
        <w:rPr>
          <w:rFonts w:ascii="Tw Cen MT" w:eastAsia="Tw Cen MT" w:hAnsi="Tw Cen MT" w:cs="Tw Cen MT"/>
          <w:b/>
          <w:sz w:val="44"/>
        </w:rPr>
        <w:t xml:space="preserve">  </w:t>
      </w:r>
    </w:p>
    <w:p w:rsidR="00DC012B" w:rsidRDefault="00DC012B" w:rsidP="00DC012B">
      <w:pPr>
        <w:spacing w:after="781" w:line="240" w:lineRule="auto"/>
      </w:pPr>
      <w:r>
        <w:rPr>
          <w:rFonts w:ascii="Tw Cen MT" w:eastAsia="Tw Cen MT" w:hAnsi="Tw Cen MT" w:cs="Tw Cen MT"/>
          <w:sz w:val="44"/>
        </w:rPr>
        <w:t xml:space="preserve">TERM: </w:t>
      </w:r>
      <w:proofErr w:type="gramStart"/>
      <w:r>
        <w:rPr>
          <w:rFonts w:ascii="Tw Cen MT" w:eastAsia="Tw Cen MT" w:hAnsi="Tw Cen MT" w:cs="Tw Cen MT"/>
          <w:b/>
          <w:sz w:val="44"/>
          <w:u w:val="single" w:color="000000"/>
        </w:rPr>
        <w:t>1  &amp;</w:t>
      </w:r>
      <w:proofErr w:type="gramEnd"/>
      <w:r>
        <w:rPr>
          <w:rFonts w:ascii="Tw Cen MT" w:eastAsia="Tw Cen MT" w:hAnsi="Tw Cen MT" w:cs="Tw Cen MT"/>
          <w:b/>
          <w:sz w:val="44"/>
          <w:u w:val="single" w:color="000000"/>
        </w:rPr>
        <w:t xml:space="preserve">  2</w:t>
      </w:r>
      <w:r>
        <w:rPr>
          <w:rFonts w:ascii="Tw Cen MT" w:eastAsia="Tw Cen MT" w:hAnsi="Tw Cen MT" w:cs="Tw Cen MT"/>
          <w:b/>
          <w:sz w:val="44"/>
        </w:rPr>
        <w:t xml:space="preserve"> </w:t>
      </w:r>
    </w:p>
    <w:p w:rsidR="00DC012B" w:rsidRDefault="00DC012B" w:rsidP="00DC012B">
      <w:pPr>
        <w:spacing w:after="760" w:line="240" w:lineRule="auto"/>
      </w:pPr>
      <w:r>
        <w:rPr>
          <w:rFonts w:ascii="Tw Cen MT" w:eastAsia="Tw Cen MT" w:hAnsi="Tw Cen MT" w:cs="Tw Cen MT"/>
          <w:sz w:val="44"/>
        </w:rPr>
        <w:t xml:space="preserve">YEAR: </w:t>
      </w:r>
      <w:r>
        <w:rPr>
          <w:rFonts w:ascii="Tw Cen MT" w:eastAsia="Tw Cen MT" w:hAnsi="Tw Cen MT" w:cs="Tw Cen MT"/>
          <w:b/>
          <w:sz w:val="44"/>
          <w:u w:val="single" w:color="000000"/>
        </w:rPr>
        <w:t>2026</w:t>
      </w:r>
      <w:r>
        <w:rPr>
          <w:rFonts w:ascii="Tw Cen MT" w:eastAsia="Tw Cen MT" w:hAnsi="Tw Cen MT" w:cs="Tw Cen MT"/>
          <w:sz w:val="44"/>
        </w:rPr>
        <w:t xml:space="preserve"> 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  <w:r>
        <w:rPr>
          <w:rFonts w:ascii="Tw Cen MT" w:eastAsia="Tw Cen MT" w:hAnsi="Tw Cen MT" w:cs="Tw Cen MT"/>
          <w:sz w:val="44"/>
        </w:rPr>
        <w:tab/>
        <w:t xml:space="preserve"> </w:t>
      </w:r>
    </w:p>
    <w:p w:rsidR="00DC012B" w:rsidRDefault="00DC012B" w:rsidP="00DC012B">
      <w:pPr>
        <w:spacing w:after="233" w:line="240" w:lineRule="auto"/>
      </w:pPr>
      <w:r>
        <w:rPr>
          <w:rFonts w:ascii="Tw Cen MT" w:eastAsia="Tw Cen MT" w:hAnsi="Tw Cen MT" w:cs="Tw Cen MT"/>
          <w:sz w:val="32"/>
        </w:rPr>
        <w:t xml:space="preserve"> </w:t>
      </w:r>
    </w:p>
    <w:p w:rsidR="00DC012B" w:rsidRDefault="00DC012B" w:rsidP="00DC012B">
      <w:pPr>
        <w:spacing w:after="272" w:line="240" w:lineRule="auto"/>
      </w:pPr>
      <w:r>
        <w:t xml:space="preserve"> </w:t>
      </w:r>
    </w:p>
    <w:p w:rsidR="00E666DD" w:rsidRDefault="00E666DD" w:rsidP="00DC012B">
      <w:pPr>
        <w:spacing w:after="272" w:line="240" w:lineRule="auto"/>
      </w:pPr>
    </w:p>
    <w:p w:rsidR="00E666DD" w:rsidRDefault="00E666DD" w:rsidP="00DC012B">
      <w:pPr>
        <w:spacing w:after="272" w:line="240" w:lineRule="auto"/>
      </w:pPr>
    </w:p>
    <w:tbl>
      <w:tblPr>
        <w:tblStyle w:val="TableGrid"/>
        <w:tblW w:w="21230" w:type="dxa"/>
        <w:tblInd w:w="5" w:type="dxa"/>
        <w:tblLayout w:type="fixed"/>
        <w:tblCellMar>
          <w:top w:w="57" w:type="dxa"/>
          <w:left w:w="57" w:type="dxa"/>
          <w:right w:w="53" w:type="dxa"/>
        </w:tblCellMar>
        <w:tblLook w:val="04A0" w:firstRow="1" w:lastRow="0" w:firstColumn="1" w:lastColumn="0" w:noHBand="0" w:noVBand="1"/>
      </w:tblPr>
      <w:tblGrid>
        <w:gridCol w:w="1937"/>
        <w:gridCol w:w="1804"/>
        <w:gridCol w:w="2264"/>
        <w:gridCol w:w="2039"/>
        <w:gridCol w:w="316"/>
        <w:gridCol w:w="90"/>
        <w:gridCol w:w="90"/>
        <w:gridCol w:w="540"/>
        <w:gridCol w:w="540"/>
        <w:gridCol w:w="2970"/>
        <w:gridCol w:w="2340"/>
        <w:gridCol w:w="1980"/>
        <w:gridCol w:w="2070"/>
        <w:gridCol w:w="2250"/>
      </w:tblGrid>
      <w:tr w:rsidR="00E666DD" w:rsidTr="00CF1DE3">
        <w:trPr>
          <w:cantSplit/>
          <w:trHeight w:val="1553"/>
        </w:trPr>
        <w:tc>
          <w:tcPr>
            <w:tcW w:w="193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6E4E3"/>
          </w:tcPr>
          <w:p w:rsidR="00E666DD" w:rsidRPr="00D1704A" w:rsidRDefault="00E666DD" w:rsidP="00CF1DE3">
            <w:pPr>
              <w:rPr>
                <w:b/>
              </w:rPr>
            </w:pPr>
            <w:r w:rsidRPr="00D1704A">
              <w:rPr>
                <w:b/>
              </w:rPr>
              <w:lastRenderedPageBreak/>
              <w:t xml:space="preserve">MAIN COMPTENCESS </w:t>
            </w:r>
          </w:p>
        </w:tc>
        <w:tc>
          <w:tcPr>
            <w:tcW w:w="18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6E4E3"/>
          </w:tcPr>
          <w:p w:rsidR="00E666DD" w:rsidRPr="00D1704A" w:rsidRDefault="00E666DD" w:rsidP="00CF1DE3">
            <w:pPr>
              <w:rPr>
                <w:b/>
              </w:rPr>
            </w:pPr>
            <w:r w:rsidRPr="00D1704A">
              <w:rPr>
                <w:b/>
              </w:rPr>
              <w:t xml:space="preserve">SPECIFIC COMPTENCES </w:t>
            </w: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6E4E3"/>
          </w:tcPr>
          <w:p w:rsidR="00E666DD" w:rsidRPr="00D1704A" w:rsidRDefault="00E666DD" w:rsidP="00CF1DE3">
            <w:pPr>
              <w:rPr>
                <w:b/>
              </w:rPr>
            </w:pPr>
            <w:r w:rsidRPr="00D1704A">
              <w:rPr>
                <w:b/>
              </w:rPr>
              <w:t xml:space="preserve">LEARNING ACTIVITIES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6E4E3"/>
          </w:tcPr>
          <w:p w:rsidR="00E666DD" w:rsidRPr="00D1704A" w:rsidRDefault="00E666DD" w:rsidP="00CF1DE3">
            <w:pPr>
              <w:ind w:right="486"/>
              <w:rPr>
                <w:b/>
              </w:rPr>
            </w:pPr>
            <w:r w:rsidRPr="00D1704A">
              <w:rPr>
                <w:b/>
              </w:rPr>
              <w:t xml:space="preserve">SPECIFIC ACTIVITIES </w:t>
            </w:r>
          </w:p>
        </w:tc>
        <w:tc>
          <w:tcPr>
            <w:tcW w:w="49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shd w:val="clear" w:color="auto" w:fill="E6E4E3"/>
            <w:textDirection w:val="btLr"/>
          </w:tcPr>
          <w:p w:rsidR="00E666DD" w:rsidRPr="00D1704A" w:rsidRDefault="00E666DD" w:rsidP="00CF1DE3">
            <w:pPr>
              <w:ind w:left="113" w:right="486"/>
              <w:rPr>
                <w:b/>
              </w:rPr>
            </w:pPr>
            <w:r w:rsidRPr="00D1704A">
              <w:rPr>
                <w:b/>
              </w:rPr>
              <w:t>MONTH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shd w:val="clear" w:color="auto" w:fill="E6E4E3"/>
            <w:textDirection w:val="btLr"/>
          </w:tcPr>
          <w:p w:rsidR="00E666DD" w:rsidRPr="00D1704A" w:rsidRDefault="00E666DD" w:rsidP="00CF1DE3">
            <w:pPr>
              <w:ind w:left="113" w:right="486"/>
              <w:rPr>
                <w:b/>
              </w:rPr>
            </w:pPr>
            <w:r w:rsidRPr="00D1704A">
              <w:rPr>
                <w:b/>
              </w:rPr>
              <w:t>WEEK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6E4E3"/>
            <w:textDirection w:val="btLr"/>
          </w:tcPr>
          <w:p w:rsidR="00E666DD" w:rsidRPr="00D1704A" w:rsidRDefault="00E666DD" w:rsidP="00CF1DE3">
            <w:pPr>
              <w:ind w:left="113" w:right="486"/>
              <w:rPr>
                <w:b/>
              </w:rPr>
            </w:pPr>
            <w:r w:rsidRPr="00D1704A">
              <w:rPr>
                <w:b/>
              </w:rPr>
              <w:t>PERIOD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6E4E3"/>
          </w:tcPr>
          <w:p w:rsidR="00E666DD" w:rsidRPr="00D1704A" w:rsidRDefault="00E666DD" w:rsidP="00CF1DE3">
            <w:pPr>
              <w:ind w:right="486"/>
              <w:rPr>
                <w:b/>
              </w:rPr>
            </w:pPr>
            <w:r w:rsidRPr="00D1704A">
              <w:rPr>
                <w:b/>
              </w:rPr>
              <w:t>TEACHING AND LEARNING METHODS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6E4E3"/>
          </w:tcPr>
          <w:p w:rsidR="00E666DD" w:rsidRPr="00D1704A" w:rsidRDefault="00E666DD" w:rsidP="00CF1DE3">
            <w:pPr>
              <w:jc w:val="center"/>
              <w:rPr>
                <w:b/>
              </w:rPr>
            </w:pPr>
            <w:r w:rsidRPr="00D1704A">
              <w:rPr>
                <w:b/>
              </w:rPr>
              <w:t>TEACHING AND LEARNING RESOURCES</w:t>
            </w:r>
          </w:p>
        </w:tc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6E4E3"/>
          </w:tcPr>
          <w:p w:rsidR="00E666DD" w:rsidRPr="00D1704A" w:rsidRDefault="00E666DD" w:rsidP="00CF1DE3">
            <w:pPr>
              <w:jc w:val="center"/>
              <w:rPr>
                <w:b/>
              </w:rPr>
            </w:pPr>
            <w:r w:rsidRPr="00D1704A">
              <w:rPr>
                <w:b/>
              </w:rPr>
              <w:t xml:space="preserve">ASSESSMEN T TOOLS </w:t>
            </w:r>
          </w:p>
        </w:tc>
        <w:tc>
          <w:tcPr>
            <w:tcW w:w="20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6E4E3"/>
          </w:tcPr>
          <w:p w:rsidR="00E666DD" w:rsidRPr="00D1704A" w:rsidRDefault="00E666DD" w:rsidP="00CF1DE3">
            <w:pPr>
              <w:jc w:val="center"/>
              <w:rPr>
                <w:b/>
              </w:rPr>
            </w:pPr>
            <w:r w:rsidRPr="00D1704A">
              <w:rPr>
                <w:b/>
              </w:rPr>
              <w:t>REFERENCES</w:t>
            </w:r>
          </w:p>
        </w:tc>
        <w:tc>
          <w:tcPr>
            <w:tcW w:w="22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6E4E3"/>
          </w:tcPr>
          <w:p w:rsidR="00E666DD" w:rsidRPr="00D1704A" w:rsidRDefault="00E666DD" w:rsidP="00CF1DE3">
            <w:pPr>
              <w:jc w:val="center"/>
              <w:rPr>
                <w:b/>
              </w:rPr>
            </w:pPr>
            <w:r w:rsidRPr="00D1704A">
              <w:rPr>
                <w:b/>
              </w:rPr>
              <w:t>REMARKS</w:t>
            </w:r>
          </w:p>
        </w:tc>
      </w:tr>
      <w:tr w:rsidR="00E666DD" w:rsidTr="00CF1DE3">
        <w:trPr>
          <w:trHeight w:val="2264"/>
        </w:trPr>
        <w:tc>
          <w:tcPr>
            <w:tcW w:w="1937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107" w:line="288" w:lineRule="auto"/>
              <w:ind w:left="426" w:right="14" w:hanging="360"/>
            </w:pPr>
            <w:r>
              <w:t xml:space="preserve">       Demonstrate mastery of the basic Concepts of </w:t>
            </w:r>
          </w:p>
          <w:p w:rsidR="00E666DD" w:rsidRDefault="00E666DD" w:rsidP="00CF1DE3">
            <w:pPr>
              <w:spacing w:after="110" w:line="240" w:lineRule="auto"/>
              <w:jc w:val="center"/>
            </w:pPr>
            <w:r>
              <w:t xml:space="preserve">Computer </w:t>
            </w:r>
          </w:p>
          <w:p w:rsidR="00E666DD" w:rsidRDefault="00E666DD" w:rsidP="00CF1DE3">
            <w:pPr>
              <w:jc w:val="center"/>
            </w:pPr>
            <w:r>
              <w:t xml:space="preserve">Science </w:t>
            </w:r>
          </w:p>
        </w:tc>
        <w:tc>
          <w:tcPr>
            <w:tcW w:w="1804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35"/>
            </w:pPr>
            <w:r>
              <w:t xml:space="preserve">Demonstrate mastery of the Internet, and basics of cyber security </w:t>
            </w: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425" w:right="142" w:hanging="425"/>
            </w:pPr>
            <w:r>
              <w:t>Describe the concept of internet and cyber security (</w:t>
            </w:r>
            <w:r>
              <w:rPr>
                <w:i/>
              </w:rPr>
              <w:t>ethics, security, and privacy</w:t>
            </w:r>
            <w:r>
              <w:t>)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rPr>
                <w:b/>
              </w:rPr>
            </w:pPr>
            <w:r>
              <w:t>To Describe the concept of internet and cyber security (</w:t>
            </w:r>
            <w:r>
              <w:rPr>
                <w:i/>
              </w:rPr>
              <w:t>ethics, security, and privacy</w:t>
            </w:r>
            <w:r>
              <w:t>)</w:t>
            </w:r>
          </w:p>
        </w:tc>
        <w:tc>
          <w:tcPr>
            <w:tcW w:w="4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E666DD" w:rsidRDefault="00E666DD" w:rsidP="00CF1DE3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rPr>
                <w:b/>
              </w:rPr>
              <w:t>Group discussion and Case study:</w:t>
            </w:r>
            <w:r>
              <w:t xml:space="preserve"> Through group discussion and case study guide students to describe the concept of cyber security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24"/>
            </w:pPr>
            <w:r>
              <w:t xml:space="preserve">Projector, computer, Hand-out, TV, Smart board, digital podium, Internet connectivity </w:t>
            </w:r>
            <w:r>
              <w:rPr>
                <w:b/>
              </w:rPr>
              <w:t xml:space="preserve">  </w:t>
            </w:r>
          </w:p>
        </w:tc>
        <w:tc>
          <w:tcPr>
            <w:tcW w:w="198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jc w:val="center"/>
            </w:pPr>
            <w:r>
              <w:t>Clearly explain the concept of cyber security</w:t>
            </w:r>
          </w:p>
        </w:tc>
        <w:tc>
          <w:tcPr>
            <w:tcW w:w="207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line="23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TIE (2023), Computer </w:t>
            </w:r>
          </w:p>
          <w:p w:rsidR="00E666DD" w:rsidRDefault="00E666DD" w:rsidP="00CF1DE3">
            <w:pPr>
              <w:spacing w:after="55" w:line="23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science for secondary school: </w:t>
            </w:r>
          </w:p>
          <w:p w:rsidR="00E666DD" w:rsidRDefault="00E666DD" w:rsidP="00CF1D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Student’s book form one.</w:t>
            </w:r>
          </w:p>
        </w:tc>
        <w:tc>
          <w:tcPr>
            <w:tcW w:w="22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jc w:val="center"/>
            </w:pPr>
          </w:p>
        </w:tc>
      </w:tr>
      <w:tr w:rsidR="00E666DD" w:rsidTr="00CF1DE3">
        <w:trPr>
          <w:trHeight w:val="1913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425" w:right="142" w:hanging="425"/>
            </w:pPr>
            <w:r>
              <w:t>Describe the concept of internet and cyber security (</w:t>
            </w:r>
            <w:r>
              <w:rPr>
                <w:i/>
              </w:rPr>
              <w:t>ethics, security, and privacy</w:t>
            </w:r>
            <w:r>
              <w:t>)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rPr>
                <w:b/>
              </w:rPr>
            </w:pPr>
            <w:r>
              <w:t>To Describe the concept of internet and cyber security (</w:t>
            </w:r>
            <w:r>
              <w:rPr>
                <w:i/>
              </w:rPr>
              <w:t>ethics, security, and privacy</w:t>
            </w:r>
            <w:r>
              <w:t>)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rPr>
                <w:b/>
              </w:rPr>
              <w:t>Group discussion and Case study:</w:t>
            </w:r>
            <w:r>
              <w:t xml:space="preserve"> Through group discussion and case study guide students to describe the concept of cyber security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24"/>
            </w:pPr>
            <w:r>
              <w:t xml:space="preserve">Projector, computer, Hand-out, TV, Smart board, digital podium, Internet connectivity </w:t>
            </w:r>
            <w:r>
              <w:rPr>
                <w:b/>
              </w:rPr>
              <w:t xml:space="preserve">  </w:t>
            </w:r>
          </w:p>
        </w:tc>
        <w:tc>
          <w:tcPr>
            <w:tcW w:w="198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jc w:val="center"/>
            </w:pPr>
          </w:p>
        </w:tc>
        <w:tc>
          <w:tcPr>
            <w:tcW w:w="2070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jc w:val="center"/>
            </w:pPr>
          </w:p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jc w:val="center"/>
            </w:pPr>
          </w:p>
        </w:tc>
      </w:tr>
      <w:tr w:rsidR="00E666DD" w:rsidTr="00CF1DE3">
        <w:trPr>
          <w:trHeight w:val="1913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ind w:left="425" w:right="175" w:hanging="425"/>
            </w:pPr>
            <w:r>
              <w:t xml:space="preserve">         Use Internet services (</w:t>
            </w:r>
            <w:r>
              <w:rPr>
                <w:i/>
              </w:rPr>
              <w:t>searching information, www, electronic mail</w:t>
            </w:r>
            <w:r>
              <w:t>)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ind w:right="33"/>
              <w:rPr>
                <w:b/>
              </w:rPr>
            </w:pPr>
            <w:r>
              <w:rPr>
                <w:b/>
              </w:rPr>
              <w:t>To</w:t>
            </w:r>
            <w:r>
              <w:t xml:space="preserve">  Use Internet services (</w:t>
            </w:r>
            <w:r>
              <w:rPr>
                <w:i/>
              </w:rPr>
              <w:t>searching information, www, electronic mail</w:t>
            </w:r>
            <w:r>
              <w:t>)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ind w:right="33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ind w:right="33"/>
              <w:rPr>
                <w:b/>
              </w:rPr>
            </w:pPr>
            <w:r>
              <w:rPr>
                <w:b/>
              </w:rPr>
              <w:t>4</w:t>
            </w:r>
          </w:p>
          <w:p w:rsidR="00E666DD" w:rsidRDefault="00E666DD" w:rsidP="00CF1DE3">
            <w:pPr>
              <w:ind w:right="33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3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ind w:right="33"/>
            </w:pPr>
            <w:r>
              <w:rPr>
                <w:b/>
              </w:rPr>
              <w:t>Practical work:</w:t>
            </w:r>
            <w:r>
              <w:t xml:space="preserve"> Through practical work guide students to use Internet service 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110" w:line="240" w:lineRule="auto"/>
            </w:pPr>
            <w:r>
              <w:t xml:space="preserve">Computer </w:t>
            </w:r>
          </w:p>
          <w:p w:rsidR="00E666DD" w:rsidRDefault="00E666DD" w:rsidP="00CF1DE3">
            <w:r>
              <w:t xml:space="preserve">with internet connectivity </w:t>
            </w:r>
            <w:r>
              <w:rPr>
                <w:b/>
              </w:rPr>
              <w:t xml:space="preserve">  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t>Confidently can use Internet service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2234"/>
        </w:trPr>
        <w:tc>
          <w:tcPr>
            <w:tcW w:w="1937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ind w:left="425" w:right="175" w:hanging="425"/>
            </w:pPr>
            <w:r>
              <w:t xml:space="preserve">         Use Internet services (</w:t>
            </w:r>
            <w:r>
              <w:rPr>
                <w:i/>
              </w:rPr>
              <w:t>searching information, www, electronic mail</w:t>
            </w:r>
            <w:r>
              <w:t>)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ind w:right="33"/>
              <w:rPr>
                <w:b/>
              </w:rPr>
            </w:pPr>
            <w:r>
              <w:rPr>
                <w:b/>
              </w:rPr>
              <w:t>To</w:t>
            </w:r>
            <w:r>
              <w:t xml:space="preserve">  Use Internet services (</w:t>
            </w:r>
            <w:r>
              <w:rPr>
                <w:i/>
              </w:rPr>
              <w:t>searching information, www, electronic mail</w:t>
            </w:r>
            <w:r>
              <w:t>)</w:t>
            </w:r>
          </w:p>
        </w:tc>
        <w:tc>
          <w:tcPr>
            <w:tcW w:w="4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ind w:right="33"/>
              <w:rPr>
                <w:b/>
              </w:rPr>
            </w:pPr>
            <w:r>
              <w:rPr>
                <w:b/>
              </w:rPr>
              <w:t>FEBRUARY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ind w:right="33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3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ind w:right="33"/>
            </w:pPr>
            <w:r>
              <w:rPr>
                <w:b/>
              </w:rPr>
              <w:t>Practical work:</w:t>
            </w:r>
            <w:r>
              <w:t xml:space="preserve"> Through practical work guide students to use Internet service 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110" w:line="240" w:lineRule="auto"/>
            </w:pPr>
            <w:r>
              <w:t xml:space="preserve">Computer </w:t>
            </w:r>
          </w:p>
          <w:p w:rsidR="00E666DD" w:rsidRDefault="00E666DD" w:rsidP="00CF1DE3">
            <w:r>
              <w:t xml:space="preserve">with internet connectivity </w:t>
            </w:r>
            <w:r>
              <w:rPr>
                <w:b/>
              </w:rPr>
              <w:t xml:space="preserve">  </w:t>
            </w:r>
          </w:p>
        </w:tc>
        <w:tc>
          <w:tcPr>
            <w:tcW w:w="198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070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2993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hanging="10"/>
            </w:pP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425" w:right="297" w:hanging="425"/>
            </w:pPr>
            <w:r>
              <w:t>Understand cyber security threats and related counter measures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ind w:right="121"/>
              <w:rPr>
                <w:b/>
              </w:rPr>
            </w:pPr>
            <w:r>
              <w:t>To Understand cyber security threats and related counter measures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ind w:right="121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121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12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121"/>
            </w:pPr>
            <w:r>
              <w:rPr>
                <w:b/>
              </w:rPr>
              <w:t xml:space="preserve">TIPS: </w:t>
            </w:r>
            <w:r>
              <w:t xml:space="preserve">Through TIPS guide students to elaborate security threats and related counter measures </w:t>
            </w:r>
            <w:r>
              <w:rPr>
                <w:b/>
              </w:rPr>
              <w:t xml:space="preserve">Case Study: </w:t>
            </w:r>
            <w:r>
              <w:t xml:space="preserve">Use case study for example to demonstrate threats and counter measures 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jc w:val="center"/>
            </w:pPr>
          </w:p>
        </w:tc>
        <w:tc>
          <w:tcPr>
            <w:tcW w:w="207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jc w:val="center"/>
            </w:pPr>
          </w:p>
        </w:tc>
        <w:tc>
          <w:tcPr>
            <w:tcW w:w="22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jc w:val="center"/>
            </w:pPr>
          </w:p>
        </w:tc>
      </w:tr>
      <w:tr w:rsidR="00E666DD" w:rsidTr="00CF1DE3">
        <w:trPr>
          <w:trHeight w:val="1761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hanging="10"/>
            </w:pP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ind w:left="425" w:right="190" w:hanging="425"/>
            </w:pPr>
            <w:r>
              <w:t>Evaluate ethical issues, related principles, and practices of cyber security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spacing w:after="90" w:line="240" w:lineRule="auto"/>
              <w:rPr>
                <w:b/>
              </w:rPr>
            </w:pPr>
            <w:r>
              <w:rPr>
                <w:b/>
              </w:rPr>
              <w:t xml:space="preserve">To  </w:t>
            </w:r>
            <w:r>
              <w:t>Evaluate ethical issues, related principles, and practices of cyber security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auto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spacing w:after="90" w:line="240" w:lineRule="auto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spacing w:after="90" w:line="240" w:lineRule="auto"/>
            </w:pPr>
            <w:r>
              <w:rPr>
                <w:b/>
              </w:rPr>
              <w:t xml:space="preserve">Case study: </w:t>
            </w:r>
          </w:p>
          <w:p w:rsidR="00E666DD" w:rsidRDefault="00E666DD" w:rsidP="00CF1DE3">
            <w:r>
              <w:t>Using case study guide students to evaluate ethical issues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vMerge w:val="restart"/>
            <w:tcBorders>
              <w:top w:val="nil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t>Clearly evaluates issues and related policies governing ethics, security and privacy maintenance and troubleshooting of computer system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line="23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TIE (2023), Computer </w:t>
            </w:r>
          </w:p>
          <w:p w:rsidR="00E666DD" w:rsidRDefault="00E666DD" w:rsidP="00CF1DE3">
            <w:pPr>
              <w:spacing w:after="55" w:line="23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science for secondary school: </w:t>
            </w:r>
          </w:p>
          <w:p w:rsidR="00E666DD" w:rsidRDefault="00E666DD" w:rsidP="00CF1DE3">
            <w:r>
              <w:rPr>
                <w:rFonts w:ascii="Times New Roman" w:eastAsia="Times New Roman" w:hAnsi="Times New Roman" w:cs="Times New Roman"/>
                <w:sz w:val="28"/>
              </w:rPr>
              <w:t>Student’s book form one.</w:t>
            </w:r>
          </w:p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1761"/>
        </w:trPr>
        <w:tc>
          <w:tcPr>
            <w:tcW w:w="1937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ind w:left="425" w:right="190" w:hanging="425"/>
            </w:pPr>
            <w:r>
              <w:t>Evaluate ethical issues, related principles, and practices of cyber security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rPr>
                <w:b/>
              </w:rPr>
            </w:pPr>
            <w:r>
              <w:rPr>
                <w:b/>
              </w:rPr>
              <w:t xml:space="preserve">To  </w:t>
            </w:r>
            <w:r>
              <w:t>Evaluate ethical issues, related principles, and practices of cyber security</w:t>
            </w:r>
          </w:p>
        </w:tc>
        <w:tc>
          <w:tcPr>
            <w:tcW w:w="496" w:type="dxa"/>
            <w:gridSpan w:val="3"/>
            <w:vMerge w:val="restart"/>
            <w:tcBorders>
              <w:top w:val="single" w:sz="4" w:space="0" w:color="auto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spacing w:after="90" w:line="240" w:lineRule="auto"/>
            </w:pPr>
            <w:r>
              <w:rPr>
                <w:b/>
              </w:rPr>
              <w:t xml:space="preserve">Case study: </w:t>
            </w:r>
          </w:p>
          <w:p w:rsidR="00E666DD" w:rsidRDefault="00E666DD" w:rsidP="00CF1DE3">
            <w:r>
              <w:t>Using case study guide students to evaluate ethical issues and related principles and practices of cyber security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070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2309"/>
        </w:trPr>
        <w:tc>
          <w:tcPr>
            <w:tcW w:w="1937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425" w:right="251" w:hanging="425"/>
            </w:pPr>
            <w:r>
              <w:t>Apply basic cyber security measures (</w:t>
            </w:r>
            <w:r>
              <w:rPr>
                <w:i/>
              </w:rPr>
              <w:t>passwords, safe browsing, netiquette</w:t>
            </w:r>
            <w:r>
              <w:t xml:space="preserve">) 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t>To Apply basic cyber security measures (</w:t>
            </w:r>
            <w:r>
              <w:rPr>
                <w:i/>
              </w:rPr>
              <w:t>passwords, safe browsing, netiquette</w:t>
            </w:r>
            <w:r>
              <w:t xml:space="preserve">)  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rPr>
                <w:b/>
              </w:rPr>
              <w:t xml:space="preserve">Case study: </w:t>
            </w:r>
            <w:r>
              <w:t>Using case studies to guide</w:t>
            </w:r>
            <w:r>
              <w:rPr>
                <w:b/>
              </w:rPr>
              <w:t xml:space="preserve"> s</w:t>
            </w:r>
            <w:r>
              <w:t xml:space="preserve">tudents to apply basic cyber security measures. </w:t>
            </w:r>
            <w:r>
              <w:rPr>
                <w:b/>
              </w:rPr>
              <w:t xml:space="preserve">Practical work: </w:t>
            </w:r>
            <w:r>
              <w:t>Students to do practical work to set password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t xml:space="preserve">Projectors, computers, Internet connectivity   </w:t>
            </w:r>
          </w:p>
        </w:tc>
        <w:tc>
          <w:tcPr>
            <w:tcW w:w="198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t>Confidently basic cyber security measures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2989"/>
        </w:trPr>
        <w:tc>
          <w:tcPr>
            <w:tcW w:w="1937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425" w:right="251" w:hanging="425"/>
            </w:pPr>
            <w:r>
              <w:t>Apply basic cyber security measures (</w:t>
            </w:r>
            <w:r>
              <w:rPr>
                <w:i/>
              </w:rPr>
              <w:t>passwords, safe browsing, netiquette</w:t>
            </w:r>
            <w:r>
              <w:t xml:space="preserve">) 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t>To Apply basic cyber security measures (</w:t>
            </w:r>
            <w:r>
              <w:rPr>
                <w:i/>
              </w:rPr>
              <w:t>passwords, safe browsing, netiquette</w:t>
            </w:r>
            <w:r>
              <w:t xml:space="preserve">)  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rPr>
                <w:b/>
              </w:rPr>
              <w:t xml:space="preserve">Case study: </w:t>
            </w:r>
            <w:r>
              <w:t>Using case studies to guide</w:t>
            </w:r>
            <w:r>
              <w:rPr>
                <w:b/>
              </w:rPr>
              <w:t xml:space="preserve"> s</w:t>
            </w:r>
            <w:r>
              <w:t xml:space="preserve">tudents to apply basic cyber security measures. </w:t>
            </w:r>
            <w:r>
              <w:rPr>
                <w:b/>
              </w:rPr>
              <w:t xml:space="preserve">Practical work: </w:t>
            </w:r>
            <w:r>
              <w:t>Students to do practical work to set password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t xml:space="preserve">Projectors, computers, Internet connectivity   </w:t>
            </w:r>
          </w:p>
        </w:tc>
        <w:tc>
          <w:tcPr>
            <w:tcW w:w="198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t>Confidently basic cyber security measures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933"/>
        </w:trPr>
        <w:tc>
          <w:tcPr>
            <w:tcW w:w="21230" w:type="dxa"/>
            <w:gridSpan w:val="14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Pr="00D22AD9" w:rsidRDefault="00E666DD" w:rsidP="00CF1DE3">
            <w:pPr>
              <w:jc w:val="center"/>
              <w:rPr>
                <w:b/>
                <w:sz w:val="36"/>
              </w:rPr>
            </w:pPr>
            <w:r w:rsidRPr="00D22AD9">
              <w:rPr>
                <w:b/>
                <w:sz w:val="36"/>
              </w:rPr>
              <w:t>MIDTERM TE ST MIDTE RM</w:t>
            </w:r>
          </w:p>
          <w:p w:rsidR="00E666DD" w:rsidRPr="007D1345" w:rsidRDefault="00E666DD" w:rsidP="00CF1DE3">
            <w:pPr>
              <w:jc w:val="center"/>
              <w:rPr>
                <w:sz w:val="36"/>
              </w:rPr>
            </w:pPr>
            <w:r w:rsidRPr="00D22AD9">
              <w:rPr>
                <w:b/>
                <w:sz w:val="36"/>
              </w:rPr>
              <w:t xml:space="preserve"> BREAK 27</w:t>
            </w:r>
            <w:r w:rsidRPr="00D22AD9">
              <w:rPr>
                <w:b/>
                <w:sz w:val="36"/>
                <w:vertAlign w:val="superscript"/>
              </w:rPr>
              <w:t xml:space="preserve">TH </w:t>
            </w:r>
            <w:r w:rsidRPr="00D22AD9">
              <w:rPr>
                <w:b/>
                <w:sz w:val="36"/>
              </w:rPr>
              <w:t>MARCH  – 8</w:t>
            </w:r>
            <w:r w:rsidRPr="00D22AD9">
              <w:rPr>
                <w:b/>
                <w:sz w:val="36"/>
                <w:vertAlign w:val="superscript"/>
              </w:rPr>
              <w:t>TH</w:t>
            </w:r>
            <w:r w:rsidRPr="00D22AD9">
              <w:rPr>
                <w:b/>
                <w:sz w:val="36"/>
              </w:rPr>
              <w:t xml:space="preserve"> APRIL 2026</w:t>
            </w:r>
          </w:p>
        </w:tc>
      </w:tr>
      <w:tr w:rsidR="00E666DD" w:rsidTr="00CF1DE3">
        <w:trPr>
          <w:trHeight w:val="2183"/>
        </w:trPr>
        <w:tc>
          <w:tcPr>
            <w:tcW w:w="193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left="426" w:right="35" w:hanging="360"/>
            </w:pPr>
            <w:r>
              <w:t xml:space="preserve">2.0 Demonstrate mastery of the basic principles of </w:t>
            </w:r>
          </w:p>
          <w:p w:rsidR="00E666DD" w:rsidRDefault="00E666DD" w:rsidP="00CF1DE3">
            <w:pPr>
              <w:spacing w:after="90" w:line="240" w:lineRule="auto"/>
              <w:jc w:val="center"/>
            </w:pPr>
            <w:r>
              <w:t xml:space="preserve">Computer </w:t>
            </w:r>
          </w:p>
          <w:p w:rsidR="00E666DD" w:rsidRDefault="00E666DD" w:rsidP="00CF1DE3">
            <w:pPr>
              <w:ind w:left="426"/>
            </w:pPr>
            <w:r>
              <w:t>Science</w:t>
            </w:r>
          </w:p>
        </w:tc>
        <w:tc>
          <w:tcPr>
            <w:tcW w:w="1804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9" w:line="240" w:lineRule="auto"/>
            </w:pPr>
            <w:r>
              <w:t>2.2</w:t>
            </w:r>
            <w:r>
              <w:rPr>
                <w:sz w:val="14"/>
              </w:rPr>
              <w:t xml:space="preserve">      </w:t>
            </w:r>
          </w:p>
          <w:p w:rsidR="00E666DD" w:rsidRDefault="00E666DD" w:rsidP="00CF1DE3">
            <w:r>
              <w:t xml:space="preserve">Demonstrate an understanding of basic principles of computer programming </w:t>
            </w:r>
            <w:r>
              <w:lastRenderedPageBreak/>
              <w:t>(</w:t>
            </w:r>
            <w:r>
              <w:rPr>
                <w:i/>
              </w:rPr>
              <w:t>using an appropriate structured programming language such as C, python, etc.</w:t>
            </w:r>
            <w:r>
              <w:t>)</w:t>
            </w:r>
          </w:p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>
            <w:pPr>
              <w:spacing w:after="99" w:line="240" w:lineRule="auto"/>
            </w:pPr>
            <w:r>
              <w:t>2.2</w:t>
            </w:r>
            <w:r>
              <w:rPr>
                <w:sz w:val="14"/>
              </w:rPr>
              <w:t xml:space="preserve">      </w:t>
            </w:r>
          </w:p>
          <w:p w:rsidR="00E666DD" w:rsidRDefault="00E666DD" w:rsidP="00CF1DE3">
            <w:r>
              <w:t>Demonstrate an understanding of basic principles of computer programming (</w:t>
            </w:r>
            <w:r>
              <w:rPr>
                <w:i/>
              </w:rPr>
              <w:t>using an appropriate structured programming language such as C, python, etc.</w:t>
            </w:r>
            <w:r>
              <w:t>)</w:t>
            </w:r>
          </w:p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/>
          <w:p w:rsidR="00E666DD" w:rsidRDefault="00E666DD" w:rsidP="00CF1DE3">
            <w:pPr>
              <w:ind w:hanging="10"/>
            </w:pPr>
            <w:r>
              <w:t xml:space="preserve"> </w:t>
            </w: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63" w:right="284" w:hanging="563"/>
            </w:pPr>
            <w:r>
              <w:lastRenderedPageBreak/>
              <w:t>Describe concept of programming language (</w:t>
            </w:r>
            <w:r>
              <w:rPr>
                <w:i/>
              </w:rPr>
              <w:t>categories, paradigm, generic structures</w:t>
            </w:r>
            <w:r>
              <w:t>)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t>To Describe concept of programming language (</w:t>
            </w:r>
            <w:r>
              <w:rPr>
                <w:i/>
              </w:rPr>
              <w:t>categories, paradigm, generic structures</w:t>
            </w:r>
            <w:r>
              <w:t>)</w:t>
            </w:r>
          </w:p>
        </w:tc>
        <w:tc>
          <w:tcPr>
            <w:tcW w:w="316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720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rPr>
                <w:b/>
              </w:rPr>
              <w:t>TIPS, question and answer, and</w:t>
            </w:r>
            <w:r>
              <w:t xml:space="preserve"> </w:t>
            </w:r>
            <w:r>
              <w:rPr>
                <w:b/>
              </w:rPr>
              <w:t xml:space="preserve">group discussion: </w:t>
            </w:r>
            <w:r>
              <w:t xml:space="preserve">Through TIPS, question and answer, and group discussion guide students to describe computer programming language </w:t>
            </w:r>
          </w:p>
        </w:tc>
        <w:tc>
          <w:tcPr>
            <w:tcW w:w="2340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</w:pPr>
            <w:r>
              <w:t xml:space="preserve">Computer </w:t>
            </w:r>
          </w:p>
          <w:p w:rsidR="00E666DD" w:rsidRDefault="00E666DD" w:rsidP="00CF1DE3">
            <w:r>
              <w:t>installed with appropriate programming tools</w:t>
            </w:r>
          </w:p>
        </w:tc>
        <w:tc>
          <w:tcPr>
            <w:tcW w:w="198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jc w:val="center"/>
            </w:pPr>
            <w:r>
              <w:t>Clearly explain the concept of programming language</w:t>
            </w:r>
          </w:p>
        </w:tc>
        <w:tc>
          <w:tcPr>
            <w:tcW w:w="20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jc w:val="center"/>
            </w:pPr>
          </w:p>
        </w:tc>
      </w:tr>
      <w:tr w:rsidR="00E666DD" w:rsidTr="00CF1DE3">
        <w:trPr>
          <w:trHeight w:val="2629"/>
        </w:trPr>
        <w:tc>
          <w:tcPr>
            <w:tcW w:w="1937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hanging="10"/>
            </w:pP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left="563" w:right="120" w:hanging="563"/>
            </w:pPr>
            <w:r>
              <w:t>Describe concept of programming language (</w:t>
            </w:r>
            <w:r>
              <w:rPr>
                <w:i/>
              </w:rPr>
              <w:t>categories, paradigm, generic structures</w:t>
            </w:r>
            <w:r>
              <w:t>)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t>To Describe concept of programming language (</w:t>
            </w:r>
            <w:r>
              <w:rPr>
                <w:i/>
              </w:rPr>
              <w:t>categories, paradigm, generic structures</w:t>
            </w:r>
            <w:r>
              <w:t>)</w:t>
            </w:r>
          </w:p>
        </w:tc>
        <w:tc>
          <w:tcPr>
            <w:tcW w:w="316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rPr>
                <w:b/>
              </w:rPr>
              <w:t>TIPS, question and answer, and</w:t>
            </w:r>
            <w:r>
              <w:t xml:space="preserve"> </w:t>
            </w:r>
            <w:r>
              <w:rPr>
                <w:b/>
              </w:rPr>
              <w:t xml:space="preserve">group discussion: </w:t>
            </w:r>
            <w:r>
              <w:t xml:space="preserve">Through TIPS, question and answer, and group discussion guide students to describe computer programming language 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070" w:type="dxa"/>
            <w:vMerge w:val="restart"/>
            <w:tcBorders>
              <w:top w:val="nil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line="23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TIE (2023), Computer </w:t>
            </w:r>
          </w:p>
          <w:p w:rsidR="00E666DD" w:rsidRDefault="00E666DD" w:rsidP="00CF1DE3">
            <w:pPr>
              <w:spacing w:after="55" w:line="23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science for secondary school: </w:t>
            </w:r>
          </w:p>
          <w:p w:rsidR="00E666DD" w:rsidRDefault="00E666DD" w:rsidP="00CF1DE3">
            <w:r>
              <w:rPr>
                <w:rFonts w:ascii="Times New Roman" w:eastAsia="Times New Roman" w:hAnsi="Times New Roman" w:cs="Times New Roman"/>
                <w:sz w:val="28"/>
              </w:rPr>
              <w:t>Student’s book form one.</w:t>
            </w:r>
          </w:p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2192"/>
        </w:trPr>
        <w:tc>
          <w:tcPr>
            <w:tcW w:w="1937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hanging="10"/>
            </w:pP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right="120"/>
            </w:pPr>
            <w:r>
              <w:t>Describe programming tools (</w:t>
            </w:r>
            <w:r>
              <w:rPr>
                <w:i/>
              </w:rPr>
              <w:t xml:space="preserve">compiler/ interpreter, text editor, IDE, </w:t>
            </w:r>
          </w:p>
          <w:p w:rsidR="00E666DD" w:rsidRDefault="00E666DD" w:rsidP="00CF1DE3">
            <w:pPr>
              <w:jc w:val="center"/>
            </w:pPr>
            <w:r>
              <w:rPr>
                <w:i/>
              </w:rPr>
              <w:t>Debugger</w:t>
            </w:r>
            <w:r>
              <w:t xml:space="preserve">)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right="120"/>
            </w:pPr>
            <w:r>
              <w:t>To Describe programming tools (</w:t>
            </w:r>
            <w:r>
              <w:rPr>
                <w:i/>
              </w:rPr>
              <w:t xml:space="preserve">compiler/ interpreter, text editor, IDE, </w:t>
            </w:r>
          </w:p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rPr>
                <w:i/>
              </w:rPr>
              <w:t>Debugger</w:t>
            </w:r>
            <w:r>
              <w:t>)</w:t>
            </w:r>
          </w:p>
        </w:tc>
        <w:tc>
          <w:tcPr>
            <w:tcW w:w="316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</w:pPr>
            <w:r>
              <w:rPr>
                <w:b/>
              </w:rPr>
              <w:t xml:space="preserve">Group </w:t>
            </w:r>
          </w:p>
          <w:p w:rsidR="00E666DD" w:rsidRDefault="00E666DD" w:rsidP="00CF1DE3">
            <w:pPr>
              <w:spacing w:after="88" w:line="271" w:lineRule="auto"/>
              <w:ind w:right="87"/>
            </w:pPr>
            <w:r>
              <w:rPr>
                <w:b/>
              </w:rPr>
              <w:t xml:space="preserve">discussion: </w:t>
            </w:r>
            <w:r>
              <w:t xml:space="preserve">Through group discussion guide students to describe programming </w:t>
            </w:r>
          </w:p>
          <w:p w:rsidR="00E666DD" w:rsidRDefault="00E666DD" w:rsidP="00CF1DE3">
            <w:r>
              <w:t xml:space="preserve">tools 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t>Clearly can describe programming tools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2629"/>
        </w:trPr>
        <w:tc>
          <w:tcPr>
            <w:tcW w:w="1937" w:type="dxa"/>
            <w:vMerge w:val="restart"/>
            <w:tcBorders>
              <w:top w:val="nil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left="426" w:right="35" w:hanging="360"/>
            </w:pPr>
            <w:r>
              <w:t xml:space="preserve">2.0 Demonstrate mastery of the basic principles of </w:t>
            </w:r>
          </w:p>
          <w:p w:rsidR="00E666DD" w:rsidRDefault="00E666DD" w:rsidP="00CF1DE3">
            <w:pPr>
              <w:spacing w:after="90" w:line="240" w:lineRule="auto"/>
              <w:jc w:val="center"/>
            </w:pPr>
            <w:r>
              <w:t xml:space="preserve">Computer </w:t>
            </w:r>
          </w:p>
          <w:p w:rsidR="00E666DD" w:rsidRDefault="00E666DD" w:rsidP="00CF1DE3">
            <w:r>
              <w:t>Science</w:t>
            </w:r>
          </w:p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right="120"/>
            </w:pPr>
            <w:r>
              <w:t>Describe programming tools (</w:t>
            </w:r>
            <w:r>
              <w:rPr>
                <w:i/>
              </w:rPr>
              <w:t xml:space="preserve">compiler/ interpreter, text editor, IDE, </w:t>
            </w:r>
          </w:p>
          <w:p w:rsidR="00E666DD" w:rsidRDefault="00E666DD" w:rsidP="00CF1DE3">
            <w:pPr>
              <w:jc w:val="center"/>
            </w:pPr>
            <w:r>
              <w:rPr>
                <w:i/>
              </w:rPr>
              <w:t>Debugger</w:t>
            </w:r>
            <w:r>
              <w:t xml:space="preserve">)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right="120"/>
            </w:pPr>
            <w:r>
              <w:t>To Describe programming tools (</w:t>
            </w:r>
            <w:r>
              <w:rPr>
                <w:i/>
              </w:rPr>
              <w:t xml:space="preserve">compiler/ interpreter, text editor, IDE, </w:t>
            </w:r>
          </w:p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rPr>
                <w:i/>
              </w:rPr>
              <w:t>Debugger</w:t>
            </w:r>
            <w:r>
              <w:t>)</w:t>
            </w:r>
          </w:p>
        </w:tc>
        <w:tc>
          <w:tcPr>
            <w:tcW w:w="406" w:type="dxa"/>
            <w:gridSpan w:val="2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63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4" w:line="240" w:lineRule="auto"/>
            </w:pPr>
            <w:r>
              <w:rPr>
                <w:b/>
              </w:rPr>
              <w:t xml:space="preserve">Group </w:t>
            </w:r>
          </w:p>
          <w:p w:rsidR="00E666DD" w:rsidRDefault="00E666DD" w:rsidP="00CF1DE3">
            <w:pPr>
              <w:spacing w:after="88" w:line="271" w:lineRule="auto"/>
              <w:ind w:right="87"/>
            </w:pPr>
            <w:r>
              <w:rPr>
                <w:b/>
              </w:rPr>
              <w:t xml:space="preserve">discussion: </w:t>
            </w:r>
            <w:r>
              <w:t xml:space="preserve">Through group discussion guide students to describe programming </w:t>
            </w:r>
          </w:p>
          <w:p w:rsidR="00E666DD" w:rsidRDefault="00E666DD" w:rsidP="00CF1DE3">
            <w:r>
              <w:t xml:space="preserve">tools </w:t>
            </w:r>
          </w:p>
        </w:tc>
        <w:tc>
          <w:tcPr>
            <w:tcW w:w="234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</w:pPr>
            <w:r>
              <w:t xml:space="preserve">Computer </w:t>
            </w:r>
          </w:p>
          <w:p w:rsidR="00E666DD" w:rsidRDefault="00E666DD" w:rsidP="00CF1DE3">
            <w:r>
              <w:t>installed with appropriate programming tools</w:t>
            </w:r>
          </w:p>
        </w:tc>
        <w:tc>
          <w:tcPr>
            <w:tcW w:w="198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t>Clearly can describe programming tools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3526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left="563" w:right="59" w:hanging="563"/>
            </w:pPr>
            <w:r>
              <w:t xml:space="preserve"> Install and configure the selected programming language (</w:t>
            </w:r>
            <w:r>
              <w:rPr>
                <w:i/>
              </w:rPr>
              <w:t xml:space="preserve">compiler/ interpreter, text editor, IDE, </w:t>
            </w:r>
          </w:p>
          <w:p w:rsidR="00E666DD" w:rsidRDefault="00E666DD" w:rsidP="00CF1DE3">
            <w:pPr>
              <w:jc w:val="center"/>
            </w:pPr>
            <w:r>
              <w:rPr>
                <w:i/>
              </w:rPr>
              <w:t>Debugger</w:t>
            </w:r>
            <w:r>
              <w:t>)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left="563" w:right="59" w:hanging="563"/>
            </w:pPr>
            <w:r>
              <w:t>To Install and configure the selected programming language (</w:t>
            </w:r>
            <w:r>
              <w:rPr>
                <w:i/>
              </w:rPr>
              <w:t xml:space="preserve">compiler/ interpreter, text editor, IDE, </w:t>
            </w:r>
          </w:p>
          <w:p w:rsidR="00E666DD" w:rsidRDefault="00E666DD" w:rsidP="00CF1DE3">
            <w:pPr>
              <w:ind w:right="26"/>
              <w:rPr>
                <w:b/>
              </w:rPr>
            </w:pPr>
            <w:r>
              <w:rPr>
                <w:i/>
              </w:rPr>
              <w:t>Debugger</w:t>
            </w:r>
            <w:r>
              <w:t>)</w:t>
            </w:r>
          </w:p>
        </w:tc>
        <w:tc>
          <w:tcPr>
            <w:tcW w:w="406" w:type="dxa"/>
            <w:gridSpan w:val="2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26"/>
              <w:rPr>
                <w:b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ind w:right="26"/>
            </w:pPr>
            <w:r>
              <w:rPr>
                <w:b/>
              </w:rPr>
              <w:t>Demonstration and</w:t>
            </w:r>
            <w:r>
              <w:t xml:space="preserve"> </w:t>
            </w:r>
            <w:r>
              <w:rPr>
                <w:b/>
              </w:rPr>
              <w:t>Practical work:</w:t>
            </w:r>
            <w:r>
              <w:t xml:space="preserve"> Through demonstration and practical work teacher to guide students to install and configure the selected programming language tools</w:t>
            </w:r>
          </w:p>
        </w:tc>
        <w:tc>
          <w:tcPr>
            <w:tcW w:w="2340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</w:pPr>
            <w:r>
              <w:t>Mastering the environment of the selected program Can install and configure programming tools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</w:pPr>
          </w:p>
        </w:tc>
        <w:tc>
          <w:tcPr>
            <w:tcW w:w="22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</w:pPr>
          </w:p>
        </w:tc>
      </w:tr>
      <w:tr w:rsidR="00E666DD" w:rsidTr="00CF1DE3">
        <w:trPr>
          <w:trHeight w:val="2966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left="563" w:right="59" w:hanging="563"/>
            </w:pPr>
            <w:r>
              <w:t xml:space="preserve"> Install and configure the selected programming language (</w:t>
            </w:r>
            <w:r>
              <w:rPr>
                <w:i/>
              </w:rPr>
              <w:t xml:space="preserve">compiler/ interpreter, text editor, IDE, </w:t>
            </w:r>
          </w:p>
          <w:p w:rsidR="00E666DD" w:rsidRDefault="00E666DD" w:rsidP="00CF1DE3">
            <w:pPr>
              <w:jc w:val="center"/>
            </w:pPr>
            <w:r>
              <w:rPr>
                <w:i/>
              </w:rPr>
              <w:t>Debugger</w:t>
            </w:r>
            <w:r>
              <w:t>)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left="563" w:right="59" w:hanging="563"/>
            </w:pPr>
            <w:r>
              <w:t>To Install and configure the selected programming language (</w:t>
            </w:r>
            <w:r>
              <w:rPr>
                <w:i/>
              </w:rPr>
              <w:t xml:space="preserve">compiler/ interpreter, text editor, IDE, </w:t>
            </w:r>
          </w:p>
          <w:p w:rsidR="00E666DD" w:rsidRDefault="00E666DD" w:rsidP="00CF1DE3">
            <w:pPr>
              <w:ind w:right="26"/>
              <w:rPr>
                <w:b/>
              </w:rPr>
            </w:pPr>
            <w:r>
              <w:rPr>
                <w:i/>
              </w:rPr>
              <w:t>Debugger</w:t>
            </w:r>
            <w:r>
              <w:t>)</w:t>
            </w:r>
          </w:p>
        </w:tc>
        <w:tc>
          <w:tcPr>
            <w:tcW w:w="406" w:type="dxa"/>
            <w:gridSpan w:val="2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26"/>
              <w:rPr>
                <w:b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ind w:right="26"/>
            </w:pPr>
            <w:r>
              <w:rPr>
                <w:b/>
              </w:rPr>
              <w:t>Demonstration and</w:t>
            </w:r>
            <w:r>
              <w:t xml:space="preserve"> </w:t>
            </w:r>
            <w:r>
              <w:rPr>
                <w:b/>
              </w:rPr>
              <w:t>Practical work:</w:t>
            </w:r>
            <w:r>
              <w:t xml:space="preserve"> Through demonstration and practical work teacher to guide students to install and configure the selected programming language tools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070" w:type="dxa"/>
            <w:vMerge w:val="restart"/>
            <w:tcBorders>
              <w:top w:val="nil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line="23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TIE (2023), Computer </w:t>
            </w:r>
          </w:p>
          <w:p w:rsidR="00E666DD" w:rsidRDefault="00E666DD" w:rsidP="00CF1DE3">
            <w:pPr>
              <w:spacing w:after="55" w:line="23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science for secondary school: </w:t>
            </w:r>
          </w:p>
          <w:p w:rsidR="00E666DD" w:rsidRDefault="00E666DD" w:rsidP="00CF1DE3">
            <w:r>
              <w:rPr>
                <w:rFonts w:ascii="Times New Roman" w:eastAsia="Times New Roman" w:hAnsi="Times New Roman" w:cs="Times New Roman"/>
                <w:sz w:val="28"/>
              </w:rPr>
              <w:t>Student’s book form one.</w:t>
            </w:r>
          </w:p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2966"/>
        </w:trPr>
        <w:tc>
          <w:tcPr>
            <w:tcW w:w="1937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50" w:line="240" w:lineRule="auto"/>
              <w:ind w:left="57"/>
            </w:pPr>
            <w:r>
              <w:t xml:space="preserve">Use programming </w:t>
            </w:r>
          </w:p>
          <w:p w:rsidR="00E666DD" w:rsidRDefault="00E666DD" w:rsidP="00CF1DE3">
            <w:pPr>
              <w:ind w:left="454"/>
            </w:pPr>
            <w:r>
              <w:t>tools of selected programming language to write a program (</w:t>
            </w:r>
            <w:r>
              <w:rPr>
                <w:i/>
              </w:rPr>
              <w:t>compile/run and debug a simple program</w:t>
            </w:r>
            <w:r>
              <w:t xml:space="preserve">)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50" w:line="240" w:lineRule="auto"/>
              <w:ind w:left="57"/>
            </w:pPr>
            <w:r>
              <w:t xml:space="preserve">To Use programming </w:t>
            </w:r>
          </w:p>
          <w:p w:rsidR="00E666DD" w:rsidRDefault="00E666DD" w:rsidP="00CF1DE3">
            <w:pPr>
              <w:rPr>
                <w:b/>
              </w:rPr>
            </w:pPr>
            <w:r>
              <w:t>tools of selected programming language to write a program (</w:t>
            </w:r>
            <w:r>
              <w:rPr>
                <w:i/>
              </w:rPr>
              <w:t>compile/run and debug a simple program</w:t>
            </w:r>
            <w:r>
              <w:t>)</w:t>
            </w:r>
          </w:p>
        </w:tc>
        <w:tc>
          <w:tcPr>
            <w:tcW w:w="406" w:type="dxa"/>
            <w:gridSpan w:val="2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r>
              <w:rPr>
                <w:b/>
              </w:rPr>
              <w:t>Practical work:</w:t>
            </w:r>
            <w:r>
              <w:t xml:space="preserve"> Through practical work teacher to guide student to use program tools of selected programming language to write a simple program 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r>
              <w:t>Mastering the of use programming tools of selected programming language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1113"/>
        </w:trPr>
        <w:tc>
          <w:tcPr>
            <w:tcW w:w="21230" w:type="dxa"/>
            <w:gridSpan w:val="14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jc w:val="center"/>
              <w:rPr>
                <w:b/>
                <w:sz w:val="40"/>
              </w:rPr>
            </w:pPr>
            <w:r w:rsidRPr="00C57FE8">
              <w:rPr>
                <w:b/>
                <w:sz w:val="40"/>
              </w:rPr>
              <w:t>TERMINAL EXAMINATIONS TERM I NAL LEAVE</w:t>
            </w:r>
          </w:p>
          <w:p w:rsidR="00E666DD" w:rsidRPr="00C57FE8" w:rsidRDefault="00E666DD" w:rsidP="00CF1DE3">
            <w:pPr>
              <w:jc w:val="center"/>
              <w:rPr>
                <w:b/>
                <w:sz w:val="40"/>
              </w:rPr>
            </w:pPr>
            <w:r w:rsidRPr="00C57FE8">
              <w:rPr>
                <w:b/>
                <w:sz w:val="40"/>
              </w:rPr>
              <w:t>05TH JU NE – 06TH JUL Y 2026</w:t>
            </w:r>
          </w:p>
        </w:tc>
      </w:tr>
      <w:tr w:rsidR="00E666DD" w:rsidTr="00CF1DE3">
        <w:trPr>
          <w:trHeight w:val="2993"/>
        </w:trPr>
        <w:tc>
          <w:tcPr>
            <w:tcW w:w="1937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88" w:line="271" w:lineRule="auto"/>
              <w:ind w:left="426" w:right="35" w:hanging="360"/>
            </w:pPr>
            <w:r>
              <w:t xml:space="preserve">2.0 Demonstrate mastery of the basic principles of </w:t>
            </w:r>
          </w:p>
          <w:p w:rsidR="00E666DD" w:rsidRDefault="00E666DD" w:rsidP="00CF1DE3">
            <w:pPr>
              <w:spacing w:after="90" w:line="240" w:lineRule="auto"/>
              <w:jc w:val="center"/>
            </w:pPr>
            <w:r>
              <w:t xml:space="preserve">Computer </w:t>
            </w:r>
          </w:p>
          <w:p w:rsidR="00E666DD" w:rsidRDefault="00E666DD" w:rsidP="00CF1DE3">
            <w:r>
              <w:t>Science</w:t>
            </w:r>
          </w:p>
        </w:tc>
        <w:tc>
          <w:tcPr>
            <w:tcW w:w="1804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spacing w:after="99" w:line="240" w:lineRule="auto"/>
            </w:pPr>
            <w:r>
              <w:t>2.2</w:t>
            </w:r>
            <w:r>
              <w:rPr>
                <w:sz w:val="14"/>
              </w:rPr>
              <w:t xml:space="preserve">      </w:t>
            </w:r>
          </w:p>
          <w:p w:rsidR="00E666DD" w:rsidRDefault="00E666DD" w:rsidP="00CF1DE3">
            <w:r>
              <w:t>Demonstrate an understanding of basic principles of computer programming (</w:t>
            </w:r>
            <w:r>
              <w:rPr>
                <w:i/>
              </w:rPr>
              <w:t>using an appropriate structured programming language such as C, python, etc.</w:t>
            </w:r>
            <w:r>
              <w:t>)</w:t>
            </w:r>
          </w:p>
          <w:p w:rsidR="00E666DD" w:rsidRDefault="00E666DD" w:rsidP="00CF1DE3">
            <w:pPr>
              <w:spacing w:after="90" w:line="240" w:lineRule="auto"/>
              <w:ind w:left="57"/>
            </w:pPr>
            <w:r>
              <w:t xml:space="preserve"> </w:t>
            </w:r>
          </w:p>
          <w:p w:rsidR="00E666DD" w:rsidRDefault="00E666DD" w:rsidP="00CF1DE3">
            <w:pPr>
              <w:ind w:left="57" w:hanging="10"/>
            </w:pPr>
            <w:r>
              <w:t xml:space="preserve"> </w:t>
            </w: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50" w:line="240" w:lineRule="auto"/>
              <w:ind w:left="57"/>
            </w:pPr>
            <w:r>
              <w:t xml:space="preserve">Use programming </w:t>
            </w:r>
          </w:p>
          <w:p w:rsidR="00E666DD" w:rsidRDefault="00E666DD" w:rsidP="00CF1DE3">
            <w:pPr>
              <w:ind w:left="454"/>
            </w:pPr>
            <w:r>
              <w:t>tools of selected programming language to write a program (</w:t>
            </w:r>
            <w:r>
              <w:rPr>
                <w:i/>
              </w:rPr>
              <w:t>compile/run and debug a simple program</w:t>
            </w:r>
            <w:r>
              <w:t xml:space="preserve">)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spacing w:after="50" w:line="240" w:lineRule="auto"/>
              <w:ind w:left="57"/>
            </w:pPr>
            <w:r>
              <w:t xml:space="preserve">To Use programming </w:t>
            </w:r>
          </w:p>
          <w:p w:rsidR="00E666DD" w:rsidRDefault="00E666DD" w:rsidP="00CF1DE3">
            <w:pPr>
              <w:rPr>
                <w:b/>
              </w:rPr>
            </w:pPr>
            <w:r>
              <w:t>tools of selected programming language to write a program (</w:t>
            </w:r>
            <w:r>
              <w:rPr>
                <w:i/>
              </w:rPr>
              <w:t>compile/run and debug a simple program</w:t>
            </w:r>
            <w:r>
              <w:t>)</w:t>
            </w:r>
          </w:p>
        </w:tc>
        <w:tc>
          <w:tcPr>
            <w:tcW w:w="4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J</w:t>
            </w:r>
          </w:p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U</w:t>
            </w:r>
          </w:p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L</w:t>
            </w:r>
          </w:p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r>
              <w:rPr>
                <w:b/>
              </w:rPr>
              <w:t>Practical work:</w:t>
            </w:r>
            <w:r>
              <w:t xml:space="preserve"> Through practical work teacher to guide student to use program tools of selected programming language to write a simple program 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ind w:left="57"/>
            </w:pPr>
            <w:r>
              <w:t>Mastering the of use programming tools of selected programming language</w:t>
            </w:r>
          </w:p>
        </w:tc>
        <w:tc>
          <w:tcPr>
            <w:tcW w:w="207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line="23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TIE (2023), Computer </w:t>
            </w:r>
          </w:p>
          <w:p w:rsidR="00E666DD" w:rsidRDefault="00E666DD" w:rsidP="00CF1DE3">
            <w:pPr>
              <w:spacing w:after="55" w:line="23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science for secondary school: </w:t>
            </w:r>
          </w:p>
          <w:p w:rsidR="00E666DD" w:rsidRDefault="00E666DD" w:rsidP="00CF1DE3">
            <w:pPr>
              <w:spacing w:after="90" w:line="240" w:lineRule="auto"/>
              <w:ind w:left="57"/>
            </w:pPr>
            <w:r>
              <w:rPr>
                <w:rFonts w:ascii="Times New Roman" w:eastAsia="Times New Roman" w:hAnsi="Times New Roman" w:cs="Times New Roman"/>
                <w:sz w:val="28"/>
              </w:rPr>
              <w:t>Student’s book form one.</w:t>
            </w:r>
          </w:p>
        </w:tc>
        <w:tc>
          <w:tcPr>
            <w:tcW w:w="22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ind w:left="57"/>
            </w:pPr>
          </w:p>
        </w:tc>
      </w:tr>
      <w:tr w:rsidR="00E666DD" w:rsidTr="00CF1DE3">
        <w:trPr>
          <w:trHeight w:val="2993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ind w:left="57"/>
            </w:pP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50" w:line="240" w:lineRule="auto"/>
              <w:ind w:left="57"/>
            </w:pPr>
            <w:r>
              <w:t xml:space="preserve">Use programming </w:t>
            </w:r>
          </w:p>
          <w:p w:rsidR="00E666DD" w:rsidRDefault="00E666DD" w:rsidP="00CF1DE3">
            <w:pPr>
              <w:spacing w:after="50" w:line="240" w:lineRule="auto"/>
              <w:ind w:left="57"/>
            </w:pPr>
            <w:r>
              <w:t>tools of selected programming language to write a program (</w:t>
            </w:r>
            <w:r>
              <w:rPr>
                <w:i/>
              </w:rPr>
              <w:t>compile/run and debug a simple program</w:t>
            </w:r>
            <w:r>
              <w:t xml:space="preserve">)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spacing w:after="50" w:line="240" w:lineRule="auto"/>
              <w:ind w:left="57"/>
            </w:pPr>
            <w:r>
              <w:t xml:space="preserve">To Use programming </w:t>
            </w:r>
          </w:p>
          <w:p w:rsidR="00E666DD" w:rsidRDefault="00E666DD" w:rsidP="00CF1DE3">
            <w:pPr>
              <w:spacing w:after="50" w:line="240" w:lineRule="auto"/>
              <w:ind w:left="57"/>
            </w:pPr>
            <w:r>
              <w:t>tools of selected programming language to write a program (</w:t>
            </w:r>
            <w:r>
              <w:rPr>
                <w:i/>
              </w:rPr>
              <w:t>compile/run and debug a simple program</w:t>
            </w:r>
            <w:r>
              <w:t>)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rPr>
                <w:b/>
              </w:rPr>
            </w:pPr>
            <w:r>
              <w:rPr>
                <w:b/>
              </w:rPr>
              <w:t>Practical work:</w:t>
            </w:r>
            <w:r>
              <w:t xml:space="preserve"> Through practical work teacher to guide student to use program tools of selected programming language to write a simple program </w:t>
            </w:r>
          </w:p>
        </w:tc>
        <w:tc>
          <w:tcPr>
            <w:tcW w:w="23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ind w:left="57"/>
            </w:pPr>
            <w:r>
              <w:t>Mastering the of use programming tools of selected programming language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ind w:left="57"/>
            </w:pPr>
          </w:p>
        </w:tc>
        <w:tc>
          <w:tcPr>
            <w:tcW w:w="22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ind w:left="57"/>
            </w:pPr>
          </w:p>
        </w:tc>
      </w:tr>
      <w:tr w:rsidR="00E666DD" w:rsidTr="00CF1DE3">
        <w:trPr>
          <w:trHeight w:val="2736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ind w:left="57"/>
            </w:pP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69" w:line="254" w:lineRule="auto"/>
              <w:ind w:left="563" w:right="226" w:hanging="563"/>
            </w:pPr>
            <w:r>
              <w:t>Use variables, constants, and data types of a selected</w:t>
            </w:r>
          </w:p>
          <w:p w:rsidR="00E666DD" w:rsidRDefault="00E666DD" w:rsidP="00CF1DE3">
            <w:pPr>
              <w:ind w:left="563" w:right="153"/>
            </w:pPr>
            <w:r>
              <w:t>programming language in a program (</w:t>
            </w:r>
            <w:r>
              <w:rPr>
                <w:i/>
              </w:rPr>
              <w:t>operators and expressions</w:t>
            </w:r>
            <w:r>
              <w:t>)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spacing w:after="69" w:line="254" w:lineRule="auto"/>
              <w:ind w:left="563" w:right="226" w:hanging="563"/>
            </w:pPr>
            <w:r>
              <w:t>To Use variables, constants, and data types of a selected</w:t>
            </w:r>
          </w:p>
          <w:p w:rsidR="00E666DD" w:rsidRDefault="00E666DD" w:rsidP="00CF1DE3">
            <w:pPr>
              <w:spacing w:after="31" w:line="220" w:lineRule="auto"/>
              <w:rPr>
                <w:b/>
              </w:rPr>
            </w:pPr>
            <w:r>
              <w:t>programming language in a program (</w:t>
            </w:r>
            <w:r>
              <w:rPr>
                <w:i/>
              </w:rPr>
              <w:t>operators and expressions</w:t>
            </w:r>
            <w:r>
              <w:t>)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spacing w:after="31" w:line="220" w:lineRule="auto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31" w:line="220" w:lineRule="auto"/>
              <w:rPr>
                <w:b/>
              </w:rPr>
            </w:pPr>
          </w:p>
          <w:p w:rsidR="00E666DD" w:rsidRDefault="00E666DD" w:rsidP="00CF1DE3">
            <w:pPr>
              <w:spacing w:after="31" w:line="220" w:lineRule="auto"/>
              <w:rPr>
                <w:b/>
              </w:rPr>
            </w:pPr>
          </w:p>
          <w:p w:rsidR="00E666DD" w:rsidRDefault="00E666DD" w:rsidP="00CF1DE3">
            <w:pPr>
              <w:spacing w:after="31" w:line="22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31" w:line="220" w:lineRule="auto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31" w:line="220" w:lineRule="auto"/>
            </w:pPr>
            <w:r>
              <w:rPr>
                <w:b/>
              </w:rPr>
              <w:t>Practical work:</w:t>
            </w:r>
            <w:r>
              <w:t xml:space="preserve"> Through practical work teacher to guide students to use variables and data types of a selected</w:t>
            </w:r>
          </w:p>
          <w:p w:rsidR="00E666DD" w:rsidRDefault="00E666DD" w:rsidP="00CF1DE3">
            <w:r>
              <w:t>programming language</w:t>
            </w:r>
          </w:p>
        </w:tc>
        <w:tc>
          <w:tcPr>
            <w:tcW w:w="2340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ind w:left="57"/>
            </w:pPr>
            <w:r>
              <w:t>Can use variable and data type in programming language</w:t>
            </w:r>
          </w:p>
        </w:tc>
        <w:tc>
          <w:tcPr>
            <w:tcW w:w="207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line="23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TIE (2023), Computer </w:t>
            </w:r>
          </w:p>
          <w:p w:rsidR="00E666DD" w:rsidRDefault="00E666DD" w:rsidP="00CF1DE3">
            <w:pPr>
              <w:spacing w:after="55" w:line="23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science for secondary school: </w:t>
            </w:r>
          </w:p>
          <w:p w:rsidR="00E666DD" w:rsidRDefault="00E666DD" w:rsidP="00CF1DE3">
            <w:pPr>
              <w:spacing w:after="90" w:line="240" w:lineRule="auto"/>
              <w:ind w:left="57"/>
            </w:pPr>
            <w:r>
              <w:rPr>
                <w:rFonts w:ascii="Times New Roman" w:eastAsia="Times New Roman" w:hAnsi="Times New Roman" w:cs="Times New Roman"/>
                <w:sz w:val="28"/>
              </w:rPr>
              <w:t>Student’s book form one.</w:t>
            </w:r>
          </w:p>
        </w:tc>
        <w:tc>
          <w:tcPr>
            <w:tcW w:w="22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ind w:left="57"/>
            </w:pPr>
          </w:p>
        </w:tc>
      </w:tr>
      <w:tr w:rsidR="00E666DD" w:rsidTr="00CF1DE3">
        <w:trPr>
          <w:trHeight w:val="2736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  <w:vAlign w:val="center"/>
          </w:tcPr>
          <w:p w:rsidR="00E666DD" w:rsidRDefault="00E666DD" w:rsidP="00CF1DE3">
            <w:pPr>
              <w:spacing w:after="90" w:line="240" w:lineRule="auto"/>
              <w:ind w:left="57"/>
            </w:pPr>
          </w:p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69" w:line="254" w:lineRule="auto"/>
              <w:ind w:left="563" w:right="226" w:hanging="563"/>
            </w:pPr>
            <w:r>
              <w:t>Use variables, constants, and data types of a selected</w:t>
            </w:r>
          </w:p>
          <w:p w:rsidR="00E666DD" w:rsidRDefault="00E666DD" w:rsidP="00CF1DE3">
            <w:pPr>
              <w:ind w:left="563" w:right="153"/>
            </w:pPr>
            <w:r>
              <w:t>programming language in a program (</w:t>
            </w:r>
            <w:r>
              <w:rPr>
                <w:i/>
              </w:rPr>
              <w:t>operators and expressions</w:t>
            </w:r>
            <w:r>
              <w:t>)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auto"/>
            </w:tcBorders>
          </w:tcPr>
          <w:p w:rsidR="00E666DD" w:rsidRDefault="00E666DD" w:rsidP="00CF1DE3">
            <w:pPr>
              <w:spacing w:after="69" w:line="254" w:lineRule="auto"/>
              <w:ind w:left="563" w:right="226" w:hanging="563"/>
            </w:pPr>
            <w:r>
              <w:t>To Use variables, constants, and data types of a selected</w:t>
            </w:r>
          </w:p>
          <w:p w:rsidR="00E666DD" w:rsidRDefault="00E666DD" w:rsidP="00CF1DE3">
            <w:pPr>
              <w:spacing w:after="31" w:line="220" w:lineRule="auto"/>
              <w:rPr>
                <w:b/>
              </w:rPr>
            </w:pPr>
            <w:r>
              <w:t>programming language in a program (</w:t>
            </w:r>
            <w:r>
              <w:rPr>
                <w:i/>
              </w:rPr>
              <w:t>operators and expressions</w:t>
            </w:r>
            <w:r>
              <w:t>)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DD" w:rsidRDefault="00E666DD" w:rsidP="00CF1DE3">
            <w:pPr>
              <w:spacing w:after="31" w:line="220" w:lineRule="auto"/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auto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31" w:line="22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31" w:line="22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31" w:line="220" w:lineRule="auto"/>
            </w:pPr>
            <w:r>
              <w:rPr>
                <w:b/>
              </w:rPr>
              <w:t>Practical work:</w:t>
            </w:r>
            <w:r>
              <w:t xml:space="preserve"> Through practical work teacher to guide students to use variables and data types of a selected</w:t>
            </w:r>
          </w:p>
          <w:p w:rsidR="00E666DD" w:rsidRDefault="00E666DD" w:rsidP="00CF1DE3">
            <w:r>
              <w:t>programming language</w:t>
            </w:r>
          </w:p>
        </w:tc>
        <w:tc>
          <w:tcPr>
            <w:tcW w:w="2340" w:type="dxa"/>
            <w:vMerge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ind w:left="57"/>
            </w:pPr>
            <w:r>
              <w:t>Can use variable and data type in programming language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ind w:left="57"/>
            </w:pPr>
          </w:p>
        </w:tc>
        <w:tc>
          <w:tcPr>
            <w:tcW w:w="22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after="90" w:line="240" w:lineRule="auto"/>
              <w:ind w:left="57"/>
            </w:pPr>
          </w:p>
        </w:tc>
      </w:tr>
      <w:tr w:rsidR="00E666DD" w:rsidTr="00CF1DE3">
        <w:trPr>
          <w:trHeight w:val="2349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624" w:hanging="563"/>
            </w:pPr>
            <w:r>
              <w:t xml:space="preserve"> </w:t>
            </w:r>
            <w:r>
              <w:tab/>
              <w:t xml:space="preserve">Use syntax and constructs of the selected programming language to write programs branching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83"/>
              <w:rPr>
                <w:b/>
              </w:rPr>
            </w:pPr>
            <w:r>
              <w:t>To Use syntax and constructs of the selected programming language to write programs branching</w:t>
            </w:r>
          </w:p>
        </w:tc>
        <w:tc>
          <w:tcPr>
            <w:tcW w:w="496" w:type="dxa"/>
            <w:gridSpan w:val="3"/>
            <w:vMerge w:val="restart"/>
            <w:tcBorders>
              <w:top w:val="single" w:sz="4" w:space="0" w:color="auto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83"/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8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8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83"/>
            </w:pPr>
            <w:r>
              <w:rPr>
                <w:b/>
              </w:rPr>
              <w:t>Practical work:</w:t>
            </w:r>
            <w:r>
              <w:t xml:space="preserve"> Through practical work teacher to guide students to write a program employing branching  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>
            <w:r>
              <w:t>Can use syntax and various constructs to write programs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1518"/>
        </w:trPr>
        <w:tc>
          <w:tcPr>
            <w:tcW w:w="1937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624" w:hanging="563"/>
            </w:pPr>
            <w:r>
              <w:t xml:space="preserve"> </w:t>
            </w:r>
            <w:r>
              <w:tab/>
              <w:t xml:space="preserve">Use syntax and constructs of the selected programming language to write programs branching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83"/>
              <w:rPr>
                <w:b/>
              </w:rPr>
            </w:pPr>
            <w:r>
              <w:t>To Use syntax and constructs of the selected programming language to write programs branching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83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83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8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right="83"/>
            </w:pPr>
            <w:r>
              <w:rPr>
                <w:b/>
              </w:rPr>
              <w:t>Practical work:</w:t>
            </w:r>
            <w:r>
              <w:t xml:space="preserve"> Through practical work teacher to guide students to write a program employing branching  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>
            <w:r>
              <w:t>Can use syntax and various constructs to write programs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1518"/>
        </w:trPr>
        <w:tc>
          <w:tcPr>
            <w:tcW w:w="1937" w:type="dxa"/>
            <w:vMerge/>
            <w:tcBorders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vMerge/>
            <w:tcBorders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620" w:hanging="563"/>
            </w:pPr>
            <w:r>
              <w:tab/>
              <w:t xml:space="preserve">Debugging computer programs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  <w:r>
              <w:rPr>
                <w:b/>
              </w:rPr>
              <w:t xml:space="preserve">To </w:t>
            </w:r>
            <w:r>
              <w:t>Debugging computer programs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</w:pPr>
            <w:r>
              <w:rPr>
                <w:b/>
              </w:rPr>
              <w:t>Demonstration:</w:t>
            </w:r>
            <w:r>
              <w:t xml:space="preserve"> Guide students through demonstration to debug a program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>
            <w:r>
              <w:t>Confidently debug the program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482"/>
        </w:trPr>
        <w:tc>
          <w:tcPr>
            <w:tcW w:w="8044" w:type="dxa"/>
            <w:gridSpan w:val="4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Pr="001E6276" w:rsidRDefault="00E666DD" w:rsidP="00CF1DE3">
            <w:pPr>
              <w:ind w:left="57"/>
              <w:jc w:val="center"/>
              <w:rPr>
                <w:b/>
              </w:rPr>
            </w:pPr>
            <w:r w:rsidRPr="001E6276">
              <w:rPr>
                <w:b/>
              </w:rPr>
              <w:t>MIDTERM TEST MIDTERM BREAK 4TH SEPTEMBER – 14TH SEPTEMBER 2025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jc w:val="center"/>
              <w:rPr>
                <w:b/>
              </w:rPr>
            </w:pPr>
          </w:p>
        </w:tc>
        <w:tc>
          <w:tcPr>
            <w:tcW w:w="12690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Pr="001E6276" w:rsidRDefault="00E666DD" w:rsidP="00CF1DE3">
            <w:pPr>
              <w:jc w:val="center"/>
              <w:rPr>
                <w:b/>
              </w:rPr>
            </w:pPr>
            <w:r w:rsidRPr="001E6276">
              <w:rPr>
                <w:b/>
              </w:rPr>
              <w:t>MIDTERM TEST MIDTERM BREAK 4TH SEPTEMBER – 14TH SEPTEMBER 2025</w:t>
            </w:r>
          </w:p>
        </w:tc>
      </w:tr>
      <w:tr w:rsidR="00E666DD" w:rsidTr="00CF1DE3">
        <w:trPr>
          <w:trHeight w:val="1518"/>
        </w:trPr>
        <w:tc>
          <w:tcPr>
            <w:tcW w:w="1937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620" w:hanging="563"/>
            </w:pPr>
            <w:r>
              <w:tab/>
              <w:t xml:space="preserve">Debugging computer programs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  <w:r>
              <w:rPr>
                <w:b/>
              </w:rPr>
              <w:t xml:space="preserve">To </w:t>
            </w:r>
            <w:r>
              <w:t>Debugging computer programs</w:t>
            </w:r>
          </w:p>
        </w:tc>
        <w:tc>
          <w:tcPr>
            <w:tcW w:w="496" w:type="dxa"/>
            <w:gridSpan w:val="3"/>
            <w:vMerge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</w:pPr>
            <w:r>
              <w:rPr>
                <w:b/>
              </w:rPr>
              <w:t>Demonstration:</w:t>
            </w:r>
            <w:r>
              <w:t xml:space="preserve"> Guide students through demonstration to debug a program</w:t>
            </w:r>
          </w:p>
        </w:tc>
        <w:tc>
          <w:tcPr>
            <w:tcW w:w="234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>
            <w:r>
              <w:t>Confidently debug the program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spacing w:line="23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TIE (2023), Computer </w:t>
            </w:r>
          </w:p>
          <w:p w:rsidR="00E666DD" w:rsidRDefault="00E666DD" w:rsidP="00CF1DE3">
            <w:pPr>
              <w:spacing w:after="55" w:line="23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science for secondary school: </w:t>
            </w:r>
          </w:p>
          <w:p w:rsidR="00E666DD" w:rsidRDefault="00E666DD" w:rsidP="00CF1DE3">
            <w:r>
              <w:rPr>
                <w:rFonts w:ascii="Times New Roman" w:eastAsia="Times New Roman" w:hAnsi="Times New Roman" w:cs="Times New Roman"/>
                <w:sz w:val="28"/>
              </w:rPr>
              <w:t>Student’s book form one.</w:t>
            </w:r>
          </w:p>
        </w:tc>
        <w:tc>
          <w:tcPr>
            <w:tcW w:w="225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1518"/>
        </w:trPr>
        <w:tc>
          <w:tcPr>
            <w:tcW w:w="1937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804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620" w:hanging="563"/>
            </w:pPr>
            <w:r>
              <w:tab/>
              <w:t xml:space="preserve">Debugging computer programs </w:t>
            </w:r>
          </w:p>
        </w:tc>
        <w:tc>
          <w:tcPr>
            <w:tcW w:w="20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  <w:r>
              <w:rPr>
                <w:b/>
              </w:rPr>
              <w:t xml:space="preserve">To </w:t>
            </w:r>
            <w:r>
              <w:t>Debugging computer programs</w:t>
            </w:r>
          </w:p>
        </w:tc>
        <w:tc>
          <w:tcPr>
            <w:tcW w:w="496" w:type="dxa"/>
            <w:gridSpan w:val="3"/>
            <w:tcBorders>
              <w:left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  <w:r>
              <w:rPr>
                <w:b/>
              </w:rPr>
              <w:t>OCTOB</w:t>
            </w:r>
          </w:p>
          <w:p w:rsidR="00E666DD" w:rsidRDefault="00E666DD" w:rsidP="00CF1DE3">
            <w:pPr>
              <w:ind w:left="57"/>
              <w:rPr>
                <w:b/>
              </w:rPr>
            </w:pPr>
            <w:r>
              <w:rPr>
                <w:b/>
              </w:rPr>
              <w:t>ER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ind w:left="57"/>
            </w:pPr>
            <w:r>
              <w:rPr>
                <w:b/>
              </w:rPr>
              <w:t>Demonstration:</w:t>
            </w:r>
            <w:r>
              <w:t xml:space="preserve"> Guide students through demonstration to debug a program</w:t>
            </w:r>
          </w:p>
        </w:tc>
        <w:tc>
          <w:tcPr>
            <w:tcW w:w="234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198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>
            <w:r>
              <w:t>Confidently debug the program</w:t>
            </w:r>
          </w:p>
        </w:tc>
        <w:tc>
          <w:tcPr>
            <w:tcW w:w="2070" w:type="dxa"/>
            <w:vMerge/>
            <w:tcBorders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  <w:tc>
          <w:tcPr>
            <w:tcW w:w="2250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E666DD" w:rsidRDefault="00E666DD" w:rsidP="00CF1DE3"/>
        </w:tc>
      </w:tr>
      <w:tr w:rsidR="00E666DD" w:rsidTr="00CF1DE3">
        <w:trPr>
          <w:trHeight w:val="1014"/>
        </w:trPr>
        <w:tc>
          <w:tcPr>
            <w:tcW w:w="21230" w:type="dxa"/>
            <w:gridSpan w:val="14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666DD" w:rsidRDefault="00E666DD" w:rsidP="00CF1DE3">
            <w:pPr>
              <w:jc w:val="center"/>
              <w:rPr>
                <w:rFonts w:eastAsia="Adobe Fan Heiti Std B" w:hAnsi="Tw Cen MT"/>
                <w:b/>
                <w:sz w:val="36"/>
                <w:szCs w:val="26"/>
              </w:rPr>
            </w:pPr>
            <w:r>
              <w:rPr>
                <w:rFonts w:eastAsia="Adobe Fan Heiti Std B" w:hAnsi="Tw Cen MT"/>
                <w:b/>
                <w:sz w:val="36"/>
                <w:szCs w:val="26"/>
              </w:rPr>
              <w:t xml:space="preserve">OCTOBER </w:t>
            </w:r>
            <w:r>
              <w:rPr>
                <w:rFonts w:eastAsia="Adobe Fan Heiti Std B" w:hAnsi="Tw Cen MT" w:cs="Times New Roman"/>
                <w:b/>
                <w:sz w:val="36"/>
                <w:szCs w:val="26"/>
              </w:rPr>
              <w:t xml:space="preserve"> REVISION</w:t>
            </w:r>
          </w:p>
          <w:p w:rsidR="00E666DD" w:rsidRPr="001E6276" w:rsidRDefault="00E666DD" w:rsidP="00CF1DE3">
            <w:pPr>
              <w:ind w:left="-5" w:hanging="10"/>
              <w:jc w:val="center"/>
              <w:rPr>
                <w:rFonts w:ascii="Times New Roman" w:eastAsia="Adobe Fan Heiti Std B" w:hAnsi="Tw Cen MT" w:cs="Times New Roman"/>
                <w:b/>
                <w:sz w:val="36"/>
                <w:szCs w:val="26"/>
              </w:rPr>
            </w:pPr>
            <w:r>
              <w:rPr>
                <w:rFonts w:ascii="Tw Cen MT" w:eastAsia="Adobe Fan Heiti Std B" w:hAnsi="Tw Cen MT"/>
                <w:b/>
                <w:sz w:val="36"/>
                <w:szCs w:val="26"/>
              </w:rPr>
              <w:t xml:space="preserve">FORM TWO </w:t>
            </w:r>
            <w:r>
              <w:rPr>
                <w:rFonts w:ascii="Tw Cen MT" w:eastAsia="Adobe Fan Heiti Std B" w:hAnsi="Tw Cen MT" w:cs="Times New Roman"/>
                <w:b/>
                <w:sz w:val="36"/>
                <w:szCs w:val="26"/>
              </w:rPr>
              <w:t>NATIONA</w:t>
            </w:r>
            <w:r>
              <w:rPr>
                <w:rFonts w:ascii="Tw Cen MT" w:eastAsia="Adobe Fan Heiti Std B" w:hAnsi="Tw Cen MT"/>
                <w:b/>
                <w:sz w:val="36"/>
                <w:szCs w:val="26"/>
              </w:rPr>
              <w:t>L</w:t>
            </w:r>
            <w:r>
              <w:rPr>
                <w:rFonts w:ascii="Tw Cen MT" w:eastAsia="Adobe Fan Heiti Std B" w:hAnsi="Tw Cen MT" w:cs="Times New Roman"/>
                <w:b/>
                <w:sz w:val="36"/>
                <w:szCs w:val="26"/>
              </w:rPr>
              <w:t xml:space="preserve"> EXAMINATION</w:t>
            </w:r>
          </w:p>
          <w:p w:rsidR="00E666DD" w:rsidRDefault="00E666DD" w:rsidP="00CF1DE3"/>
        </w:tc>
      </w:tr>
    </w:tbl>
    <w:p w:rsidR="00E666DD" w:rsidRDefault="00E666DD" w:rsidP="00E666DD"/>
    <w:p w:rsidR="00E666DD" w:rsidRDefault="00E666DD" w:rsidP="00DC012B">
      <w:pPr>
        <w:spacing w:after="272" w:line="240" w:lineRule="auto"/>
      </w:pPr>
    </w:p>
    <w:p w:rsidR="00DC012B" w:rsidRDefault="00DC012B" w:rsidP="00DC012B">
      <w:pPr>
        <w:spacing w:after="272" w:line="240" w:lineRule="auto"/>
      </w:pPr>
      <w:r>
        <w:t xml:space="preserve"> </w:t>
      </w:r>
    </w:p>
    <w:p w:rsidR="009A79A6" w:rsidRDefault="009A79A6"/>
    <w:sectPr w:rsidR="009A79A6" w:rsidSect="00E666DD">
      <w:pgSz w:w="23814" w:h="16839" w:orient="landscape" w:code="8"/>
      <w:pgMar w:top="1440" w:right="1440" w:bottom="1440" w:left="1440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dobe Fan Heiti Std B">
    <w:altName w:val="Arial Unicode MS"/>
    <w:charset w:val="80"/>
    <w:family w:val="swiss"/>
    <w:pitch w:val="variable"/>
    <w:sig w:usb0="00000000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2B"/>
    <w:rsid w:val="009A79A6"/>
    <w:rsid w:val="00DC012B"/>
    <w:rsid w:val="00E666DD"/>
    <w:rsid w:val="00EF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E6C996-6DFB-4EDF-B317-6D0AA190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12B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666D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1690</Words>
  <Characters>9637</Characters>
  <Application>Microsoft Office Word</Application>
  <DocSecurity>0</DocSecurity>
  <Lines>80</Lines>
  <Paragraphs>22</Paragraphs>
  <ScaleCrop>false</ScaleCrop>
  <Company/>
  <LinksUpToDate>false</LinksUpToDate>
  <CharactersWithSpaces>11305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2026-01-03T13:07:00Z</dcterms:created>
  <dcterms:modified xsi:type="dcterms:W3CDTF">2026-01-07T18:40:00Z</dcterms:modified>
</cp:coreProperties>
</file>